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60" w:rsidRDefault="00141A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1A60" w:rsidRDefault="00141A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41A60" w:rsidRPr="002142BC" w:rsidRDefault="00141A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41A60" w:rsidRPr="002142BC" w:rsidRDefault="00141A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1A60" w:rsidRPr="002142BC" w:rsidRDefault="00141A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1A60" w:rsidRPr="002142BC" w:rsidRDefault="00141A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A60" w:rsidRPr="002D61F4" w:rsidRDefault="00141A6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DA ESCOLA ESTADUAL DE 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00.670168/0001-04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41630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CRECE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VIRLENE COELHO DO COUTO DOMINGUES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280.755.601-91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1985574 – SSP-GO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2320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23206">
        <w:rPr>
          <w:rFonts w:ascii="Times New Roman" w:hAnsi="Times New Roman" w:cs="Times New Roman"/>
          <w:b/>
          <w:sz w:val="24"/>
          <w:szCs w:val="24"/>
        </w:rPr>
        <w:t>22</w:t>
      </w:r>
      <w:r w:rsidR="004232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320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23206">
        <w:rPr>
          <w:rFonts w:ascii="Times New Roman" w:hAnsi="Times New Roman" w:cs="Times New Roman"/>
          <w:sz w:val="24"/>
          <w:szCs w:val="24"/>
        </w:rPr>
        <w:t>de</w:t>
      </w:r>
      <w:r w:rsidR="00423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2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2320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PRAÇA JOÃO NUNES PERDIGÃO,RUA 05, S/N, VILA BARRINHA 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1A60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1A60" w:rsidRPr="003F13EE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1A60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1A60" w:rsidRPr="0081507D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78"/>
        <w:gridCol w:w="1700"/>
        <w:gridCol w:w="1561"/>
        <w:gridCol w:w="1700"/>
        <w:gridCol w:w="1718"/>
      </w:tblGrid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Quantidade (total do período)</w:t>
            </w:r>
          </w:p>
        </w:tc>
        <w:tc>
          <w:tcPr>
            <w:tcW w:w="1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Preço de Aquisição (R$)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rPr>
                <w:color w:val="FFFFFF"/>
                <w:lang w:eastAsia="pt-BR"/>
              </w:rPr>
            </w:pPr>
          </w:p>
        </w:tc>
        <w:tc>
          <w:tcPr>
            <w:tcW w:w="1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rPr>
                <w:color w:val="FFFFFF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rPr>
                <w:color w:val="FFFFFF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rPr>
                <w:color w:val="FFFFFF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Médio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FFFFFF"/>
                <w:lang w:eastAsia="pt-BR"/>
              </w:rPr>
            </w:pPr>
            <w:r w:rsidRPr="004F6A1E">
              <w:rPr>
                <w:color w:val="FFFFFF"/>
                <w:lang w:eastAsia="pt-BR"/>
              </w:rPr>
              <w:t>Valor Total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ABÓBORA VERDE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ind w:left="-217"/>
              <w:jc w:val="center"/>
            </w:pPr>
            <w:r w:rsidRPr="004F6A1E">
              <w:rPr>
                <w:color w:val="FFFFFF"/>
                <w:lang w:eastAsia="pt-BR"/>
              </w:rPr>
              <w:t>K</w:t>
            </w: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12.000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3,53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42,36</w:t>
            </w:r>
          </w:p>
        </w:tc>
      </w:tr>
      <w:tr w:rsidR="003B7766" w:rsidRPr="00381A1C" w:rsidTr="0083682C">
        <w:trPr>
          <w:trHeight w:val="3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ABÓBORA MADURA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15.449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3,21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000000"/>
                <w:lang w:eastAsia="pt-BR"/>
              </w:rPr>
            </w:pPr>
            <w:r w:rsidRPr="004F6A1E">
              <w:rPr>
                <w:color w:val="000000"/>
                <w:lang w:eastAsia="pt-BR"/>
              </w:rPr>
              <w:t>49,59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ALFACE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25.000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6,63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165,75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BANANA MAÇÃ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95.000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3,85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365,75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BANANA MARMELO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19.288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2,95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56,90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BETERRABA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3,63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54,45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CENOURA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40.000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3,96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158,40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MANDIOCA DESCASCADA/ CONGELADA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40.000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4,05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162,00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09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MANDIOCA IN NATURA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42.240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2,81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118,69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10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MAMÃO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75.300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4,03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303,46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 xml:space="preserve">11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POLPA DE ABACAXI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25.000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13,33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333,25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POLPA DE ACEROLA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12.000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13,50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162,00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POLPA DE MARACUJÁ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25.000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16,50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412,50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POLPA DE TAMARINDO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13,16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197,40</w:t>
            </w:r>
          </w:p>
        </w:tc>
      </w:tr>
      <w:tr w:rsidR="003B7766" w:rsidRPr="00381A1C" w:rsidTr="008368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POLPA DE UVA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13,50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202,50</w:t>
            </w:r>
          </w:p>
        </w:tc>
      </w:tr>
      <w:tr w:rsidR="003B7766" w:rsidRPr="00381A1C" w:rsidTr="0083682C">
        <w:trPr>
          <w:trHeight w:val="33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lastRenderedPageBreak/>
              <w:t>16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REPOLHO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66" w:rsidRPr="004F6A1E" w:rsidRDefault="003B7766" w:rsidP="0083682C">
            <w:pPr>
              <w:jc w:val="center"/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95.000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3,63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344,85</w:t>
            </w:r>
          </w:p>
        </w:tc>
      </w:tr>
      <w:tr w:rsidR="003B7766" w:rsidRPr="00381A1C" w:rsidTr="0083682C">
        <w:trPr>
          <w:trHeight w:val="1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1</w:t>
            </w:r>
            <w:r>
              <w:rPr>
                <w:color w:val="333333"/>
                <w:lang w:eastAsia="pt-BR"/>
              </w:rPr>
              <w:t>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TOMATE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65.500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6,13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401,51</w:t>
            </w:r>
          </w:p>
        </w:tc>
      </w:tr>
      <w:tr w:rsidR="003B7766" w:rsidRPr="00381A1C" w:rsidTr="0083682C">
        <w:trPr>
          <w:trHeight w:val="1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center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TOTAL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3B7766" w:rsidRPr="004F6A1E" w:rsidRDefault="003B7766" w:rsidP="0083682C">
            <w:pPr>
              <w:jc w:val="right"/>
              <w:rPr>
                <w:color w:val="333333"/>
                <w:lang w:eastAsia="pt-BR"/>
              </w:rPr>
            </w:pPr>
            <w:r w:rsidRPr="004F6A1E">
              <w:rPr>
                <w:color w:val="333333"/>
                <w:lang w:eastAsia="pt-BR"/>
              </w:rPr>
              <w:t>3.531,60</w:t>
            </w:r>
          </w:p>
        </w:tc>
      </w:tr>
    </w:tbl>
    <w:p w:rsidR="00141A60" w:rsidRDefault="00141A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A60" w:rsidRPr="002142BC" w:rsidRDefault="00141A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41A60" w:rsidRPr="002142BC" w:rsidRDefault="00141A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1A60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1A60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1A60" w:rsidRPr="00A23C18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1A60" w:rsidRDefault="00141A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1A60" w:rsidRDefault="00141A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1A60" w:rsidRDefault="00141A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1A60" w:rsidRDefault="00141A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1A60" w:rsidRDefault="00141A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1A60" w:rsidRPr="002142BC" w:rsidRDefault="00141A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1A60" w:rsidRPr="002142BC" w:rsidRDefault="00141A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1A60" w:rsidRPr="002142BC" w:rsidRDefault="00141A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1A60" w:rsidRPr="00D35EFE" w:rsidRDefault="00141A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1A60" w:rsidRDefault="00141A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1A60" w:rsidRDefault="00141A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1A60" w:rsidRPr="002D3F7C" w:rsidRDefault="00141A6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41A60" w:rsidRPr="00C661C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1A60" w:rsidRDefault="00141A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1A60" w:rsidRPr="002142BC" w:rsidRDefault="00141A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1A60" w:rsidRPr="000360DE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41A60" w:rsidRPr="0025098A" w:rsidRDefault="00141A6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41A60" w:rsidRPr="002142BC" w:rsidRDefault="00141A6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1A60" w:rsidRPr="00212348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1A60" w:rsidRPr="00DA7F8A" w:rsidRDefault="00141A6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41A60" w:rsidRPr="00DA7F8A" w:rsidRDefault="00141A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41A60" w:rsidRPr="00DA7F8A" w:rsidRDefault="00141A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41A60" w:rsidRDefault="00141A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1A60" w:rsidRPr="002142BC" w:rsidRDefault="00141A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1A60" w:rsidRPr="002142BC" w:rsidRDefault="00141A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1A60" w:rsidRPr="002142BC" w:rsidRDefault="00141A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1A60" w:rsidRPr="008D05C0" w:rsidRDefault="00141A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41A60" w:rsidRPr="008D05C0" w:rsidRDefault="00141A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1A60" w:rsidRPr="008D05C0" w:rsidRDefault="00141A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1A60" w:rsidRPr="008D05C0" w:rsidRDefault="00141A6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1A60" w:rsidRPr="008D05C0" w:rsidRDefault="00141A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1A60" w:rsidRPr="008D05C0" w:rsidRDefault="00141A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41A60" w:rsidRPr="002142BC" w:rsidRDefault="00141A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41A60" w:rsidRPr="00796030" w:rsidRDefault="00141A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1A60" w:rsidRPr="002142BC" w:rsidRDefault="00141A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1A60" w:rsidRPr="002142BC" w:rsidRDefault="00141A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1A60" w:rsidRPr="002142BC" w:rsidRDefault="00141A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1A60" w:rsidRDefault="00141A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1A60" w:rsidRPr="00A94824" w:rsidRDefault="00141A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1A60" w:rsidRPr="0067742C" w:rsidRDefault="00141A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1A60" w:rsidRDefault="00141A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416305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416305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ITAPURANGA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PRAÇA JOÃO NUNES PERDIGÃO,RUA 05, S/N, VILA BARRINHA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1A60" w:rsidRPr="00A94824" w:rsidRDefault="00141A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A60" w:rsidRPr="0067742C" w:rsidRDefault="00141A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1A60" w:rsidRDefault="00141A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416305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16305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416305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ITAPURANGA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PRAÇA JOÃO NUNES PERDIGÃO,RUA 05, S/N, VILA BARRINHA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1A60" w:rsidRDefault="00141A6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1A60" w:rsidRDefault="00141A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41A60" w:rsidRDefault="00141A6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1A60" w:rsidRDefault="00141A6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1A60" w:rsidRPr="0081507D" w:rsidRDefault="00141A6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41A60" w:rsidRPr="002142BC" w:rsidRDefault="00141A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1A60" w:rsidRPr="002142BC" w:rsidRDefault="00141A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1A60" w:rsidRPr="002142BC" w:rsidRDefault="00141A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1A60" w:rsidRPr="00202E28" w:rsidRDefault="00141A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1A60" w:rsidRDefault="00141A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1A60" w:rsidRDefault="00141A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1A60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1A60" w:rsidRPr="002C2B84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1A60" w:rsidRPr="002C2B84" w:rsidRDefault="00141A6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41A60" w:rsidRPr="002C2B84" w:rsidRDefault="00141A6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1A60" w:rsidRPr="002C2B84" w:rsidRDefault="00141A6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1A60" w:rsidRPr="002142BC" w:rsidRDefault="00141A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1A60" w:rsidRPr="002142BC" w:rsidRDefault="00141A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1A60" w:rsidRPr="00F67F20" w:rsidRDefault="00141A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41A60" w:rsidRPr="002142BC" w:rsidRDefault="00141A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1A60" w:rsidRDefault="00141A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1A60" w:rsidRPr="005B7D74" w:rsidRDefault="00141A6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1A60" w:rsidRPr="002D61F4" w:rsidRDefault="00141A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32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320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1A60" w:rsidRPr="002D61F4" w:rsidRDefault="00141A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1A60" w:rsidRPr="002D61F4" w:rsidRDefault="00141A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VIRLENE COELHO DO COUTO DOMINGUES</w:t>
      </w:r>
    </w:p>
    <w:p w:rsidR="00141A60" w:rsidRPr="002D61F4" w:rsidRDefault="00141A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1A60" w:rsidRPr="002D61F4" w:rsidRDefault="00141A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1A60" w:rsidRPr="002D61F4" w:rsidRDefault="00416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ITAPURANGA</w:t>
      </w:r>
    </w:p>
    <w:p w:rsidR="00141A60" w:rsidRDefault="00141A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1A60" w:rsidSect="00141A6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1A60" w:rsidRPr="002D61F4" w:rsidRDefault="00141A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1A60" w:rsidRPr="002D61F4" w:rsidSect="00141A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60" w:rsidRDefault="00141A60" w:rsidP="004C0DC1">
      <w:pPr>
        <w:spacing w:after="0" w:line="240" w:lineRule="auto"/>
      </w:pPr>
      <w:r>
        <w:separator/>
      </w:r>
    </w:p>
  </w:endnote>
  <w:endnote w:type="continuationSeparator" w:id="0">
    <w:p w:rsidR="00141A60" w:rsidRDefault="00141A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0" w:rsidRDefault="00141A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0" w:rsidRDefault="00141A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1A60" w:rsidRPr="009A613B" w:rsidRDefault="00141A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1A60" w:rsidRPr="004667FA" w:rsidRDefault="00141A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1A60" w:rsidRDefault="00141A60" w:rsidP="00882B6E">
    <w:pPr>
      <w:pStyle w:val="Rodap"/>
    </w:pPr>
  </w:p>
  <w:p w:rsidR="00141A60" w:rsidRPr="00283531" w:rsidRDefault="00141A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0" w:rsidRDefault="00141A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60" w:rsidRDefault="00141A60" w:rsidP="004C0DC1">
      <w:pPr>
        <w:spacing w:after="0" w:line="240" w:lineRule="auto"/>
      </w:pPr>
      <w:r>
        <w:separator/>
      </w:r>
    </w:p>
  </w:footnote>
  <w:footnote w:type="continuationSeparator" w:id="0">
    <w:p w:rsidR="00141A60" w:rsidRDefault="00141A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0" w:rsidRDefault="00141A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0" w:rsidRDefault="00141A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0" w:rsidRDefault="00141A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1A60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7766"/>
    <w:rsid w:val="003C07A6"/>
    <w:rsid w:val="003D0634"/>
    <w:rsid w:val="003D579C"/>
    <w:rsid w:val="003F13EE"/>
    <w:rsid w:val="00413CD9"/>
    <w:rsid w:val="00416305"/>
    <w:rsid w:val="00417141"/>
    <w:rsid w:val="00423206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2F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145CA-5FE8-4720-9328-66506DC2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2623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2017-11-06T17:49:00Z</dcterms:created>
  <dcterms:modified xsi:type="dcterms:W3CDTF">2017-11-20T11:59:00Z</dcterms:modified>
</cp:coreProperties>
</file>